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6A6E6C" w:rsidRPr="00CA7C45" w:rsidRDefault="006A6E6C" w:rsidP="006A6E6C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42,1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№3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>02:21:180146:103</w:t>
      </w:r>
      <w:r>
        <w:rPr>
          <w:b/>
          <w:sz w:val="23"/>
          <w:szCs w:val="23"/>
        </w:rPr>
        <w:t>7</w:t>
      </w:r>
      <w:r w:rsidRPr="007059CB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6A6E6C" w:rsidRPr="00CA7C45" w:rsidRDefault="006A6E6C" w:rsidP="006A6E6C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0E30CD">
        <w:rPr>
          <w:sz w:val="23"/>
          <w:szCs w:val="23"/>
        </w:rPr>
        <w:t>02:21:180146:1037-02/122/2025-1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24.04.2025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D3741"/>
    <w:rsid w:val="006A6E6C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2025-07-30T09:44:00Z</dcterms:modified>
</cp:coreProperties>
</file>