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5" w:rsidRPr="00F82FAF" w:rsidRDefault="000E5F55" w:rsidP="000E5F55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0E5F55" w:rsidRPr="00F82FAF" w:rsidRDefault="000E5F55" w:rsidP="000E5F55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0E5F55" w:rsidRPr="00F82FAF" w:rsidRDefault="000E5F55" w:rsidP="000E5F55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0E5F55" w:rsidRPr="00F82FAF" w:rsidRDefault="000E5F55" w:rsidP="000E5F55">
      <w:pPr>
        <w:pStyle w:val="a3"/>
        <w:jc w:val="both"/>
      </w:pPr>
    </w:p>
    <w:p w:rsidR="000E5F55" w:rsidRPr="00F82FAF" w:rsidRDefault="000E5F55" w:rsidP="000E5F5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E5F55" w:rsidRDefault="000E5F55" w:rsidP="000E5F5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</w:p>
    <w:p w:rsidR="000E5F55" w:rsidRDefault="000E5F55" w:rsidP="000E5F55">
      <w:pPr>
        <w:pStyle w:val="a3"/>
        <w:ind w:left="0"/>
        <w:jc w:val="center"/>
        <w:rPr>
          <w:b/>
          <w:bCs/>
        </w:rPr>
      </w:pPr>
      <w:r w:rsidRPr="00142BCB">
        <w:rPr>
          <w:b/>
          <w:bCs/>
        </w:rPr>
        <w:t>Объект</w:t>
      </w:r>
      <w:r>
        <w:rPr>
          <w:b/>
          <w:bCs/>
        </w:rPr>
        <w:t>а</w:t>
      </w:r>
      <w:r w:rsidRPr="00142BCB">
        <w:rPr>
          <w:b/>
          <w:bCs/>
        </w:rPr>
        <w:t xml:space="preserve"> незавершенного строительства,  расположенного по адресу:  </w:t>
      </w:r>
    </w:p>
    <w:p w:rsidR="000E5F55" w:rsidRDefault="000E5F55" w:rsidP="000E5F55">
      <w:pPr>
        <w:pStyle w:val="a3"/>
        <w:ind w:left="0"/>
        <w:jc w:val="center"/>
        <w:rPr>
          <w:b/>
          <w:bCs/>
        </w:rPr>
      </w:pPr>
      <w:r w:rsidRPr="00142BCB">
        <w:rPr>
          <w:b/>
          <w:bCs/>
        </w:rPr>
        <w:t xml:space="preserve">РБ, </w:t>
      </w:r>
      <w:proofErr w:type="spellStart"/>
      <w:r w:rsidRPr="00142BCB">
        <w:rPr>
          <w:b/>
          <w:bCs/>
        </w:rPr>
        <w:t>г</w:t>
      </w:r>
      <w:proofErr w:type="gramStart"/>
      <w:r w:rsidRPr="00142BCB">
        <w:rPr>
          <w:b/>
          <w:bCs/>
        </w:rPr>
        <w:t>.</w:t>
      </w:r>
      <w:r>
        <w:rPr>
          <w:b/>
          <w:bCs/>
        </w:rPr>
        <w:t>Н</w:t>
      </w:r>
      <w:proofErr w:type="gramEnd"/>
      <w:r>
        <w:rPr>
          <w:b/>
          <w:bCs/>
        </w:rPr>
        <w:t>ефтекамск</w:t>
      </w:r>
      <w:proofErr w:type="spellEnd"/>
      <w:r>
        <w:rPr>
          <w:b/>
          <w:bCs/>
        </w:rPr>
        <w:t>, мкр.13г д.18</w:t>
      </w:r>
    </w:p>
    <w:p w:rsidR="000E5F55" w:rsidRDefault="000E5F55" w:rsidP="000E5F55">
      <w:pPr>
        <w:pStyle w:val="a3"/>
        <w:ind w:left="0"/>
        <w:jc w:val="center"/>
        <w:rPr>
          <w:b/>
          <w:bCs/>
        </w:rPr>
      </w:pPr>
    </w:p>
    <w:p w:rsidR="000E5F55" w:rsidRPr="00F82FAF" w:rsidRDefault="000E5F55" w:rsidP="000E5F55">
      <w:pPr>
        <w:pStyle w:val="a3"/>
        <w:ind w:left="0"/>
        <w:jc w:val="center"/>
        <w:rPr>
          <w:b/>
        </w:rPr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0E5F55" w:rsidRPr="00140DBD" w:rsidRDefault="000E5F55" w:rsidP="000E5F55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0E5F55" w:rsidRPr="00140DBD" w:rsidRDefault="000E5F55" w:rsidP="000E5F55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0E5F55" w:rsidRDefault="000E5F55" w:rsidP="000E5F55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№050821/9022849/01 от 05.08.2021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E5F55" w:rsidRDefault="000E5F55" w:rsidP="000E5F5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4B4900">
        <w:rPr>
          <w:b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4B4900">
        <w:rPr>
          <w:b/>
        </w:rPr>
        <w:t>г</w:t>
      </w:r>
      <w:proofErr w:type="gramStart"/>
      <w:r w:rsidRPr="004B4900">
        <w:rPr>
          <w:b/>
        </w:rPr>
        <w:t>.Н</w:t>
      </w:r>
      <w:proofErr w:type="gramEnd"/>
      <w:r w:rsidRPr="004B4900">
        <w:rPr>
          <w:b/>
        </w:rPr>
        <w:t>ефтекамск</w:t>
      </w:r>
      <w:proofErr w:type="spellEnd"/>
      <w:r w:rsidRPr="004B4900">
        <w:rPr>
          <w:b/>
        </w:rPr>
        <w:t xml:space="preserve">,  мкр.13г  д.18, степень готовности – 5%, площадь застройки -  1123,9 </w:t>
      </w:r>
      <w:proofErr w:type="spellStart"/>
      <w:r w:rsidRPr="004B4900">
        <w:rPr>
          <w:b/>
        </w:rPr>
        <w:t>кв.м</w:t>
      </w:r>
      <w:proofErr w:type="spellEnd"/>
      <w:r w:rsidRPr="004B4900">
        <w:rPr>
          <w:b/>
        </w:rPr>
        <w:t>., кадастровый номер объекта  - 02:66:010705:3349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E5F55" w:rsidRPr="00F82FAF" w:rsidRDefault="000E5F55" w:rsidP="000E5F55">
      <w:pPr>
        <w:suppressAutoHyphens/>
        <w:jc w:val="both"/>
      </w:pPr>
    </w:p>
    <w:p w:rsidR="000E5F55" w:rsidRPr="004B2788" w:rsidRDefault="000E5F55" w:rsidP="000E5F55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0E5F55" w:rsidRPr="004B2788" w:rsidRDefault="000E5F55" w:rsidP="000E5F55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0E5F55" w:rsidRPr="004B2788" w:rsidRDefault="000E5F55" w:rsidP="000E5F55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E5F55" w:rsidRPr="00FB0116" w:rsidRDefault="000E5F55" w:rsidP="000E5F55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E5F55" w:rsidRDefault="000E5F55" w:rsidP="000E5F55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lastRenderedPageBreak/>
        <w:t>3. обязуюсь:</w:t>
      </w:r>
    </w:p>
    <w:p w:rsidR="000E5F55" w:rsidRDefault="000E5F55" w:rsidP="000E5F55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050821/9022849/01 от 05.08.2021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0E5F55" w:rsidRPr="00F82FAF" w:rsidRDefault="000E5F55" w:rsidP="000E5F55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Default="000E5F55" w:rsidP="000E5F5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E5F55" w:rsidRPr="00F82FAF" w:rsidRDefault="000E5F55" w:rsidP="000E5F55">
      <w:pPr>
        <w:pStyle w:val="a3"/>
        <w:ind w:left="0"/>
        <w:jc w:val="both"/>
        <w:rPr>
          <w:b/>
        </w:rPr>
      </w:pPr>
    </w:p>
    <w:p w:rsidR="000E5F55" w:rsidRPr="00F82FAF" w:rsidRDefault="000E5F55" w:rsidP="000E5F55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E5F55" w:rsidRDefault="000E5F55" w:rsidP="000E5F5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E5F55" w:rsidRPr="00F82FAF" w:rsidRDefault="000E5F55" w:rsidP="000E5F55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0E5F55" w:rsidRPr="00F82FAF" w:rsidRDefault="000E5F55" w:rsidP="000E5F5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E5F55" w:rsidRDefault="000E5F55" w:rsidP="000E5F55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E5F55" w:rsidRPr="00F82FAF" w:rsidRDefault="000E5F55" w:rsidP="000E5F55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Приложения: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________________________________ / _____________________ /</w:t>
      </w:r>
    </w:p>
    <w:p w:rsidR="000E5F55" w:rsidRPr="00F82FAF" w:rsidRDefault="000E5F55" w:rsidP="000E5F55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Заявка принята Продавцом</w:t>
      </w:r>
    </w:p>
    <w:p w:rsidR="000E5F55" w:rsidRPr="00F82FAF" w:rsidRDefault="000E5F55" w:rsidP="000E5F55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0E5F55" w:rsidRPr="00F82FAF" w:rsidRDefault="000E5F55" w:rsidP="000E5F55">
      <w:pPr>
        <w:pStyle w:val="a3"/>
        <w:ind w:left="0"/>
        <w:jc w:val="both"/>
      </w:pPr>
    </w:p>
    <w:p w:rsidR="000E5F55" w:rsidRDefault="000E5F55" w:rsidP="000E5F55">
      <w:pPr>
        <w:pStyle w:val="a3"/>
        <w:ind w:left="0"/>
        <w:jc w:val="both"/>
      </w:pPr>
    </w:p>
    <w:p w:rsidR="000E5F55" w:rsidRPr="00F82FAF" w:rsidRDefault="000E5F55" w:rsidP="000E5F55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E5F55" w:rsidRDefault="000E5F55" w:rsidP="000E5F55"/>
    <w:p w:rsidR="00E56DD7" w:rsidRPr="000E5F55" w:rsidRDefault="00E56DD7" w:rsidP="000E5F55">
      <w:bookmarkStart w:id="0" w:name="_GoBack"/>
      <w:bookmarkEnd w:id="0"/>
    </w:p>
    <w:sectPr w:rsidR="00E56DD7" w:rsidRPr="000E5F55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0E5F55"/>
    <w:rsid w:val="001B2859"/>
    <w:rsid w:val="001B6244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2020-10-16T09:15:00Z</dcterms:created>
  <dcterms:modified xsi:type="dcterms:W3CDTF">2021-08-05T08:30:00Z</dcterms:modified>
</cp:coreProperties>
</file>